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E8CDE" w:rsidR="0061148E" w:rsidRPr="00944D28" w:rsidRDefault="00DC1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C0EED" w:rsidR="0061148E" w:rsidRPr="004A7085" w:rsidRDefault="00DC1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04843" w:rsidR="00B87ED3" w:rsidRPr="00944D28" w:rsidRDefault="00DC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689A6" w:rsidR="00B87ED3" w:rsidRPr="00944D28" w:rsidRDefault="00DC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71860" w:rsidR="00B87ED3" w:rsidRPr="00944D28" w:rsidRDefault="00DC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E571F" w:rsidR="00B87ED3" w:rsidRPr="00944D28" w:rsidRDefault="00DC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9F22C" w:rsidR="00B87ED3" w:rsidRPr="00944D28" w:rsidRDefault="00DC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71FEA" w:rsidR="00B87ED3" w:rsidRPr="00944D28" w:rsidRDefault="00DC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1EBA0" w:rsidR="00B87ED3" w:rsidRPr="00944D28" w:rsidRDefault="00DC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5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3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A9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7020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159A7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6C1B5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A23EE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B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0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C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9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2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1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770C8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4F9E5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17399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407C9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B0A46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730CE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627D1" w:rsidR="00B87ED3" w:rsidRPr="00944D28" w:rsidRDefault="00DC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E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3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8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2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D1E5A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E202D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477BC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9C724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0AA41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6DEFE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D186B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2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5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A5D5B" w:rsidR="00B87ED3" w:rsidRPr="00944D28" w:rsidRDefault="00DC1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C69A0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6F20F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4C1F5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DFCE0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F2C08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53ADB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AF2EF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D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1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F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6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DF239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B1126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9F803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DD76D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AF74C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0CC17" w:rsidR="00B87ED3" w:rsidRPr="00944D28" w:rsidRDefault="00DC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11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2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3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ED1"/>
    <w:rsid w:val="00EB3BB0"/>
    <w:rsid w:val="00ED0B72"/>
    <w:rsid w:val="00EF1E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2024-06-11T10:14:00.0000000Z</dcterms:modified>
</coreProperties>
</file>