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DEA6F" w:rsidR="00C34772" w:rsidRPr="0026421F" w:rsidRDefault="00885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73BC1" w:rsidR="00C34772" w:rsidRPr="00D339A1" w:rsidRDefault="00885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3C5CC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6252E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D3685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6851D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041B8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B9BE2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4F1C5" w:rsidR="002A7340" w:rsidRPr="00CD56BA" w:rsidRDefault="00885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79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0B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03017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9332A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7E199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D0552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28A48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9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01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1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C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6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1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F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E361B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FDFD6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1E342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998F5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3FC56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93FAF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DA07C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E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A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8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D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4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D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2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660EF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7116C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44B34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CF0C1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4E3B3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8D672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8B846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1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4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5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C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0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7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2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075F3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94F8A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FFC28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B6917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4E06B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61520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11D0E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9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D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9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B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2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5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4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34DD6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2A758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803B5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2618B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A3350" w:rsidR="009A6C64" w:rsidRPr="00730585" w:rsidRDefault="0088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F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6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E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A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3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4B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F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8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2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562" w:rsidRPr="00B537C7" w:rsidRDefault="00885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A8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56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