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55AC" w:rsidR="0061148E" w:rsidRPr="000C582F" w:rsidRDefault="00317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6375F" w:rsidR="0061148E" w:rsidRPr="000C582F" w:rsidRDefault="00317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D9637" w:rsidR="00B87ED3" w:rsidRPr="000C582F" w:rsidRDefault="00317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2F603" w:rsidR="00B87ED3" w:rsidRPr="000C582F" w:rsidRDefault="00317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915BA" w:rsidR="00B87ED3" w:rsidRPr="000C582F" w:rsidRDefault="00317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8DF6D" w:rsidR="00B87ED3" w:rsidRPr="000C582F" w:rsidRDefault="00317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FF843" w:rsidR="00B87ED3" w:rsidRPr="000C582F" w:rsidRDefault="00317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C8CEF" w:rsidR="00B87ED3" w:rsidRPr="000C582F" w:rsidRDefault="00317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C05CA" w:rsidR="00B87ED3" w:rsidRPr="000C582F" w:rsidRDefault="00317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71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DD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80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4D035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BE709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49E05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E307E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D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BF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0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46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2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D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73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BAAC8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FAD89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B980E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63C3E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CD500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2D576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A1DD9" w:rsidR="00B87ED3" w:rsidRPr="000C582F" w:rsidRDefault="00317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5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4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8862C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CA7C2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D3B33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8427A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CD41E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08484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7345F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0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C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1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3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02EF6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86C8B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67BA8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1AF3B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15936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1937E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660D9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D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C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84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4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E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3555D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9F4CB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CCDF7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D10AA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C1DBC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3BCFC" w:rsidR="00B87ED3" w:rsidRPr="000C582F" w:rsidRDefault="00317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06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F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6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5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D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D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1707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F3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