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6200C" w:rsidR="00FD3806" w:rsidRPr="00A72646" w:rsidRDefault="000F0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DD91E" w:rsidR="00FD3806" w:rsidRPr="002A5E6C" w:rsidRDefault="000F0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4E747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AD939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10009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BBFBA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A0C96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B0FA0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BA7F" w:rsidR="00B87ED3" w:rsidRPr="00AF0D95" w:rsidRDefault="000F0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83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8E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CA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03CE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E8EEC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64A67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D609B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B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8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6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C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B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2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C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0162C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9A2E8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CD0D3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56C5D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0AB45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68FCC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77887" w:rsidR="00B87ED3" w:rsidRPr="00AF0D95" w:rsidRDefault="000F0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F6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3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9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8DE8F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A40AF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A9EF2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F11D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0B96F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6C5F5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DD3F9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0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A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5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A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46FB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806CC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9B37B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A45C2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C6B2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E2748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C75A6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D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9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6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1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CDC2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E8DE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89501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C4892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9CDB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FDE6F" w:rsidR="00B87ED3" w:rsidRPr="00AF0D95" w:rsidRDefault="000F0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50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5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8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255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2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