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A1BDF" w:rsidR="00061896" w:rsidRPr="005F4693" w:rsidRDefault="003B2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BC0E4" w:rsidR="00061896" w:rsidRPr="00E407AC" w:rsidRDefault="003B2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D014C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11E8C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54C5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0B808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8340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04E2B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A699" w:rsidR="00FC15B4" w:rsidRPr="00D11D17" w:rsidRDefault="003B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B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5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D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E272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103C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08CB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1B65A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1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3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E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B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F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3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D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580C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AA57C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0B5A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9CA9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2F6F4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D720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8799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B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B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D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2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8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D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E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DE03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08262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DD652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2D2A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265C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C2AA1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9FA6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0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6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3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F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9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C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A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4E6EF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E265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DEC0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CC18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B2B42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EF67A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BB7F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C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A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6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F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7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2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1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3565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086CC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C9740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2CF45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067B7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A838E" w:rsidR="009A6C64" w:rsidRPr="00C2583D" w:rsidRDefault="003B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E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7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F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3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6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7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5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F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20AE" w:rsidRDefault="003B20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0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