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9051C" w:rsidR="00D930ED" w:rsidRPr="00EA69E9" w:rsidRDefault="00DE1B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4B75DF" w:rsidR="00D930ED" w:rsidRPr="00790574" w:rsidRDefault="00DE1B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133A4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52D9F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28FE1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4DAE31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BC936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32306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B373A" w:rsidR="00B87ED3" w:rsidRPr="00FC7F6A" w:rsidRDefault="00DE1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71F66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79BF63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C25D0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AB648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66BBD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B5B76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02163" w:rsidR="00B87ED3" w:rsidRPr="00D44524" w:rsidRDefault="00DE1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C6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02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437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FB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FE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40C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BD8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7CC12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2CA53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42ADBA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6E9CC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7D26BB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FFAE6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40C41" w:rsidR="000B5588" w:rsidRPr="00D44524" w:rsidRDefault="00DE1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4C9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88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F5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41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3A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592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26E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EEE4A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F30C8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9236CA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F4D2A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BFDDF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CA6F5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F6796" w:rsidR="00846B8B" w:rsidRPr="00D44524" w:rsidRDefault="00DE1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384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6F6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CC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A04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74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DC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5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9122D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38C69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9A33C6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8423E9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2A1C59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9CE0F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2A4F7" w:rsidR="007A5870" w:rsidRPr="00D44524" w:rsidRDefault="00DE1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B2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E4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13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28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E4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2E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7F9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7A67B" w:rsidR="0021795A" w:rsidRPr="00D44524" w:rsidRDefault="00DE1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42C90" w:rsidR="0021795A" w:rsidRPr="00D44524" w:rsidRDefault="00DE1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C7B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A8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EF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88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CDF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A6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E6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F3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80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A8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5E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8F6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1B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A8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BA1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2024-06-11T04:35:00.0000000Z</dcterms:modified>
</coreProperties>
</file>