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F1168" w:rsidR="0061148E" w:rsidRPr="00177744" w:rsidRDefault="00433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B3F6" w:rsidR="0061148E" w:rsidRPr="00177744" w:rsidRDefault="00433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0AA78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A594A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97676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8345C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9F8CF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9E933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B0FD2" w:rsidR="00983D57" w:rsidRPr="00177744" w:rsidRDefault="00433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40C2D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27317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FE2BE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1D261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7678A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9741C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780C5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3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6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A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0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C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8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3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A6533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83527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6F541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DE769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60AF3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55288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B0484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9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B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B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3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F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B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9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8F227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6D94D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F9D79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2A27E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DCC4C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A90D7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4B2FB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49DCB" w:rsidR="00B87ED3" w:rsidRPr="00177744" w:rsidRDefault="00433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B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9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0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3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3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3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22D2D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A3D64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310D0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F5D91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1D797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E7660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2E640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B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2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8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5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8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0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8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3EF60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9E047" w:rsidR="00B87ED3" w:rsidRPr="00177744" w:rsidRDefault="00433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5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8A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1B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EC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3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3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D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A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1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7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B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E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4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5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2024-06-11T07:16:00.0000000Z</dcterms:modified>
</coreProperties>
</file>