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B382" w:rsidR="0061148E" w:rsidRPr="00C834E2" w:rsidRDefault="00304D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23A5D" w:rsidR="0061148E" w:rsidRPr="00C834E2" w:rsidRDefault="00304D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CF8B5" w:rsidR="00B87ED3" w:rsidRPr="00944D28" w:rsidRDefault="0030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97928" w:rsidR="00B87ED3" w:rsidRPr="00944D28" w:rsidRDefault="0030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FA55B" w:rsidR="00B87ED3" w:rsidRPr="00944D28" w:rsidRDefault="0030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8EDA9" w:rsidR="00B87ED3" w:rsidRPr="00944D28" w:rsidRDefault="0030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5E155" w:rsidR="00B87ED3" w:rsidRPr="00944D28" w:rsidRDefault="0030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C08ED" w:rsidR="00B87ED3" w:rsidRPr="00944D28" w:rsidRDefault="0030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EE254" w:rsidR="00B87ED3" w:rsidRPr="00944D28" w:rsidRDefault="0030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60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C031D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A3D9D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04E7A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360C5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7CD9C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C0040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1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0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F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9BA4E" w:rsidR="00B87ED3" w:rsidRPr="00944D28" w:rsidRDefault="00304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7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28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182A1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F97BC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42F06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5CA46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67BFF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C552E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43614" w:rsidR="00B87ED3" w:rsidRPr="00944D28" w:rsidRDefault="0030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C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C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F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C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B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41F85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8E783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02246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DB77B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88623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D26B5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62D52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A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6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F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4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2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948C6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C073B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C0134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7CB97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16A1B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A7794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2A36B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9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E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6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A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0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8A8D8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3011C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A7AC2" w:rsidR="00B87ED3" w:rsidRPr="00944D28" w:rsidRDefault="0030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0C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2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8E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6D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2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E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4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2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4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6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A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4DB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5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2024-06-12T15:28:00.0000000Z</dcterms:modified>
</coreProperties>
</file>