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8F4E" w:rsidR="0061148E" w:rsidRPr="00C834E2" w:rsidRDefault="00BA4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6512D" w:rsidR="0061148E" w:rsidRPr="00C834E2" w:rsidRDefault="00BA4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6E8AD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A254D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29451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D2391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45D79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9BBF0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558BB" w:rsidR="00B87ED3" w:rsidRPr="00944D28" w:rsidRDefault="00BA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33C31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C855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7F3B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E28E6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D8AC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4EB49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7095" w:rsidR="00B87ED3" w:rsidRPr="00944D28" w:rsidRDefault="00BA4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F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3782C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D7B67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49F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2A9F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65C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7E458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A6912" w:rsidR="00B87ED3" w:rsidRPr="00944D28" w:rsidRDefault="00BA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6CC4E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3AB70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7F2FF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1441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203C5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E3FB5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4D306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0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8D9D2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1692A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580F8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D8D4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DFA94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D3B0C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402D9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2C8F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4CA9B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8C56" w:rsidR="00B87ED3" w:rsidRPr="00944D28" w:rsidRDefault="00BA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E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C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A4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2024-06-12T12:48:00.0000000Z</dcterms:modified>
</coreProperties>
</file>