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39F5A" w:rsidR="00C34772" w:rsidRPr="0026421F" w:rsidRDefault="00B71B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FADE4" w:rsidR="00C34772" w:rsidRPr="00D339A1" w:rsidRDefault="00B71B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1734B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053B3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3A8A1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5EF60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FF2A3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88E35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73B82" w:rsidR="002A7340" w:rsidRPr="00CD56BA" w:rsidRDefault="00B71B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53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56B5D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AD653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3A3BF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74B8E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86A19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A66AF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C2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4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D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D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A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B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2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DFAB6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8D827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3DE73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9A2EE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F10ED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ED439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A5757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7E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8DFE2" w:rsidR="001835FB" w:rsidRPr="000307EE" w:rsidRDefault="00B71B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9C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C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91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0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5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5EE0B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C18E3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5D895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D4ACC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0D9B7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3E76E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99BBB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A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4FEDC" w:rsidR="001835FB" w:rsidRPr="000307EE" w:rsidRDefault="00B71B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2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B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D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24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8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6EFBC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0BC55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52637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A6E12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785A3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2B542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F4461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7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5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7C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D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EA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0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F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E4C52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CB32D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2F990" w:rsidR="009A6C64" w:rsidRPr="00730585" w:rsidRDefault="00B7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F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3C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9D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E3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2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E84D1" w:rsidR="001835FB" w:rsidRPr="000307EE" w:rsidRDefault="00B71B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CF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B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5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55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52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1B4A" w:rsidRPr="00B537C7" w:rsidRDefault="00B71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EBF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B4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