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04B75" w:rsidR="0061148E" w:rsidRPr="00C61931" w:rsidRDefault="00D43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8947" w:rsidR="0061148E" w:rsidRPr="00C61931" w:rsidRDefault="00D43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DB8B2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28BA5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CF940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60DFA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7BE2C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462BB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3B605" w:rsidR="00B87ED3" w:rsidRPr="00944D28" w:rsidRDefault="00D43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C4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28CA8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0567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C4DCC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8AFE1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AB8F9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0C13E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1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1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FE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6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6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4AF27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B2D5C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5F07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11C98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B2A51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16905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C651D" w:rsidR="00B87ED3" w:rsidRPr="00944D28" w:rsidRDefault="00D43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0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F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F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62FCE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93C5D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F44B8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B3E00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08668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F262B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A71D2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4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A94AF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80E1A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B3C0F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ECD2C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C82CE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410F2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379C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1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A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DF0FC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C771E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47BA5" w:rsidR="00B87ED3" w:rsidRPr="00944D28" w:rsidRDefault="00D43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1C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2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6D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2B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2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2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8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E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C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4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20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2024-06-12T16:48:00.0000000Z</dcterms:modified>
</coreProperties>
</file>