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996C" w:rsidR="0061148E" w:rsidRPr="00944D28" w:rsidRDefault="002C5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590CF" w:rsidR="0061148E" w:rsidRPr="004A7085" w:rsidRDefault="002C5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14AD0" w:rsidR="00B87ED3" w:rsidRPr="00944D28" w:rsidRDefault="002C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BC15B" w:rsidR="00B87ED3" w:rsidRPr="00944D28" w:rsidRDefault="002C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83972" w:rsidR="00B87ED3" w:rsidRPr="00944D28" w:rsidRDefault="002C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16478" w:rsidR="00B87ED3" w:rsidRPr="00944D28" w:rsidRDefault="002C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852AD" w:rsidR="00B87ED3" w:rsidRPr="00944D28" w:rsidRDefault="002C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E0856" w:rsidR="00B87ED3" w:rsidRPr="00944D28" w:rsidRDefault="002C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1447F" w:rsidR="00B87ED3" w:rsidRPr="00944D28" w:rsidRDefault="002C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3BD7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8484B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86A83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26E0D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9DA0B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AD951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0E677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F1E5" w:rsidR="00B87ED3" w:rsidRPr="00944D28" w:rsidRDefault="002C5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A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63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93AFE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219E6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13C5A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EC86A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038E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12548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8DCA8" w:rsidR="00B87ED3" w:rsidRPr="00944D28" w:rsidRDefault="002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B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5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66DC3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0716C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98A85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F1945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E89CB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6606F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00DB1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E2F9" w:rsidR="00B87ED3" w:rsidRPr="00944D28" w:rsidRDefault="002C5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E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35269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C35E8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60333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6F076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CC8ED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E9BD7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70B94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C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3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D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DBF66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A2089" w:rsidR="00B87ED3" w:rsidRPr="00944D28" w:rsidRDefault="002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2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3C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C2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4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5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4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A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B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53B"/>
    <w:rsid w:val="00244796"/>
    <w:rsid w:val="002C55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2024-06-11T11:15:00.0000000Z</dcterms:modified>
</coreProperties>
</file>