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DF70" w:rsidR="0061148E" w:rsidRPr="000C582F" w:rsidRDefault="00474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665D" w:rsidR="0061148E" w:rsidRPr="000C582F" w:rsidRDefault="00474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E7BFE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18B6C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4D031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9FD89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0E8E4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5D4C8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B67FE" w:rsidR="00B87ED3" w:rsidRPr="000C582F" w:rsidRDefault="0047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FC297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747A5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F6013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44563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CC07F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F65DD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5428E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C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4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59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A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8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C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3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75B29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9E3DD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253C9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BB21D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11AB2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79A60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680AF" w:rsidR="00B87ED3" w:rsidRPr="000C582F" w:rsidRDefault="0047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0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3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3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EF72D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8DA7D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8E947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60A39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E529C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D0EBE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2CA35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2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0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B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4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B9381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C9093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98AE7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7078B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FCD27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5BB37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4DB9E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6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3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9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1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C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A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65FE8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6B96C" w:rsidR="00B87ED3" w:rsidRPr="000C582F" w:rsidRDefault="0047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3C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AC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32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06D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D1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4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1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4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9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747A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