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37E1A8" w:rsidR="00AA29B6" w:rsidRPr="00EA69E9" w:rsidRDefault="006752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48D5C" w:rsidR="00AA29B6" w:rsidRPr="00AA29B6" w:rsidRDefault="006752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02D8D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D9E67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EC92A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AF727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60B5E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00FA6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859CF" w:rsidR="00B87ED3" w:rsidRPr="00FC7F6A" w:rsidRDefault="00675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BFD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C5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8A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90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1F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70B2A" w:rsidR="00B87ED3" w:rsidRPr="00D44524" w:rsidRDefault="00675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ABE7B" w:rsidR="00B87ED3" w:rsidRPr="00D44524" w:rsidRDefault="00675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3C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4D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1E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45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AF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633B3" w:rsidR="000B5588" w:rsidRPr="00EA69E9" w:rsidRDefault="006752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A7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F669E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ADC4E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5E9A8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851CE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194F3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6C289E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3DE9F" w:rsidR="000B5588" w:rsidRPr="00D44524" w:rsidRDefault="00675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0A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29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18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71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BE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F2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02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6FEA8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1A10B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76041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68686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BAF11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79DD0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1A20C" w:rsidR="00846B8B" w:rsidRPr="00D44524" w:rsidRDefault="00675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45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C1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48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3A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66602" w:rsidR="007A5870" w:rsidRPr="00EA69E9" w:rsidRDefault="006752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E1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28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39F5D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53AB4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87EB2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96BAC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7C888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185B5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9F808" w:rsidR="007A5870" w:rsidRPr="00D44524" w:rsidRDefault="00675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57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9F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13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48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4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33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D4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475D1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8D575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46BF57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171D2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F8F75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A29DA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89F440" w:rsidR="0021795A" w:rsidRPr="00D44524" w:rsidRDefault="00675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4F375" w:rsidR="00DF25F7" w:rsidRPr="00EA69E9" w:rsidRDefault="006752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7E0EC" w:rsidR="00DF25F7" w:rsidRPr="00EA69E9" w:rsidRDefault="006752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75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88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F5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43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BF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A56881" w:rsidR="00DF25F7" w:rsidRPr="00D44524" w:rsidRDefault="006752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918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4BCF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404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85E9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184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0DE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A71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D40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67A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BE6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6418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2CA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CCB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2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BFE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26B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