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F4709" w:rsidR="00563B6E" w:rsidRPr="00B24A33" w:rsidRDefault="00D44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57904" w:rsidR="00563B6E" w:rsidRPr="00B24A33" w:rsidRDefault="00D44E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8D5DA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603BB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B3F5C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EDFF2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08E5A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A790D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330F8" w:rsidR="00C11CD7" w:rsidRPr="00B24A33" w:rsidRDefault="00D44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063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D2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B78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77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7C9A2" w:rsidR="002113B7" w:rsidRPr="00B24A33" w:rsidRDefault="00D44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CE89D" w:rsidR="002113B7" w:rsidRPr="00B24A33" w:rsidRDefault="00D44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8A56D" w:rsidR="002113B7" w:rsidRPr="00B24A33" w:rsidRDefault="00D44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B9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F7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F2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49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14AF1B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F948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BEF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7932F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E80C82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BAB1B4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C8EC90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AC811B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241DEC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402B3" w:rsidR="002113B7" w:rsidRPr="00B24A33" w:rsidRDefault="00D44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C64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4A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01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285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1B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CA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A65D85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70C718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99ABE0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815994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1E1D87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1FEE7D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CC944A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F5508" w:rsidR="002113B7" w:rsidRPr="00B24A33" w:rsidRDefault="00D44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2B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3B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65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F9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CE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1C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DC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F4B3B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8D36D1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C8FFA0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40F625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E37ADF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E7EFFD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6343D" w:rsidR="006E49F3" w:rsidRPr="00B24A33" w:rsidRDefault="00D44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5E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CB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38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FC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DA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E6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F0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E0F0D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F2EEEC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47370C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FF25AE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025C60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7E084D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1A1E8" w:rsidR="006E49F3" w:rsidRPr="00B24A33" w:rsidRDefault="00D44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7959A" w:rsidR="006E49F3" w:rsidRPr="00B24A33" w:rsidRDefault="00D44E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4B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78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55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EA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16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FD2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E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E1A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