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5C49" w:rsidR="0061148E" w:rsidRPr="00177744" w:rsidRDefault="00AA3A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F16FC" w:rsidR="0061148E" w:rsidRPr="00177744" w:rsidRDefault="00AA3A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416C9" w:rsidR="00983D57" w:rsidRPr="00177744" w:rsidRDefault="00AA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DBAAD" w:rsidR="00983D57" w:rsidRPr="00177744" w:rsidRDefault="00AA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70DAC" w:rsidR="00983D57" w:rsidRPr="00177744" w:rsidRDefault="00AA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722E8" w:rsidR="00983D57" w:rsidRPr="00177744" w:rsidRDefault="00AA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12DA0" w:rsidR="00983D57" w:rsidRPr="00177744" w:rsidRDefault="00AA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B829B" w:rsidR="00983D57" w:rsidRPr="00177744" w:rsidRDefault="00AA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E6975" w:rsidR="00983D57" w:rsidRPr="00177744" w:rsidRDefault="00AA3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1B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3E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3B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25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701B0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13179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979E3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B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8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9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4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999A34" w:rsidR="00B87ED3" w:rsidRPr="00177744" w:rsidRDefault="00AA3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3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5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B225E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6C4BC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4484F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5BF65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FB594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933B37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608EE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2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6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6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C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5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3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1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52510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1DC79A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081C8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287F1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BB70C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29434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C281D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B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F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F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5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9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C7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EB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A4AC39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A03AA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B1F9C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9E6821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EE6F39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FC143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BE485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FC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B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8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D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D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5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A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B00D1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6A4D8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2DA36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F4140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19157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DDAE6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EC841" w:rsidR="00B87ED3" w:rsidRPr="00177744" w:rsidRDefault="00AA3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B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E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A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7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1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3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5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ABB"/>
    <w:rsid w:val="00AB2AC7"/>
    <w:rsid w:val="00AD7938"/>
    <w:rsid w:val="00B318D0"/>
    <w:rsid w:val="00B87ED3"/>
    <w:rsid w:val="00BD2EA8"/>
    <w:rsid w:val="00BF102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2024-06-13T08:00:00.0000000Z</dcterms:modified>
</coreProperties>
</file>