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FBEB" w:rsidR="0061148E" w:rsidRPr="00177744" w:rsidRDefault="00CF7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02D4" w:rsidR="0061148E" w:rsidRPr="00177744" w:rsidRDefault="00CF7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8D033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673FE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68296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6C766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582D9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C5E1F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B80CC" w:rsidR="00983D57" w:rsidRPr="00177744" w:rsidRDefault="00CF7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E2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5C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4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30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9FBF3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124AF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8607E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C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2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505ED" w:rsidR="00B87ED3" w:rsidRPr="00177744" w:rsidRDefault="00CF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8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32001" w:rsidR="00B87ED3" w:rsidRPr="00177744" w:rsidRDefault="00CF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01BEA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5A3E3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D0132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AFEFE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7EC52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4BBC2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955C4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B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D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3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5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1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3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C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B97D8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87B0A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A4E5D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75108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93019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94B5E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E337E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C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5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D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C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6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D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A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9BAF4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3FA5C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25A20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A8672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F559E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13FAC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D51BD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5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8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8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19248" w:rsidR="00B87ED3" w:rsidRPr="00177744" w:rsidRDefault="00CF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4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4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589BD" w:rsidR="00B87ED3" w:rsidRPr="00177744" w:rsidRDefault="00CF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F6ADB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3914C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3B808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E0395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69F60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A746A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52FFC" w:rsidR="00B87ED3" w:rsidRPr="00177744" w:rsidRDefault="00CF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18DEB" w:rsidR="00B87ED3" w:rsidRPr="00177744" w:rsidRDefault="00CF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9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7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C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C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0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E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58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2024-06-12T10:23:00.0000000Z</dcterms:modified>
</coreProperties>
</file>