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2021" w:rsidR="0061148E" w:rsidRPr="000C582F" w:rsidRDefault="00631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30AC" w:rsidR="0061148E" w:rsidRPr="000C582F" w:rsidRDefault="00631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98246" w:rsidR="00B87ED3" w:rsidRPr="000C582F" w:rsidRDefault="0063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50987" w:rsidR="00B87ED3" w:rsidRPr="000C582F" w:rsidRDefault="0063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40AED" w:rsidR="00B87ED3" w:rsidRPr="000C582F" w:rsidRDefault="0063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42132" w:rsidR="00B87ED3" w:rsidRPr="000C582F" w:rsidRDefault="0063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509D6" w:rsidR="00B87ED3" w:rsidRPr="000C582F" w:rsidRDefault="0063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3B06A3" w:rsidR="00B87ED3" w:rsidRPr="000C582F" w:rsidRDefault="0063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74013" w:rsidR="00B87ED3" w:rsidRPr="000C582F" w:rsidRDefault="0063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1F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07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6E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55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9FDFA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1B0DC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72154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23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A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71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BC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BC01" w:rsidR="00B87ED3" w:rsidRPr="000C582F" w:rsidRDefault="00631F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AC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3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285DD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9CDD4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EBB70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33AE7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CA833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C3C1F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2F8B3" w:rsidR="00B87ED3" w:rsidRPr="000C582F" w:rsidRDefault="0063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2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9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D8C90" w:rsidR="00B87ED3" w:rsidRPr="000C582F" w:rsidRDefault="00631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B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BA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E8C3B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860519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BF576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BAB54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DFBD2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B9FD0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03E98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E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4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1F63" w:rsidR="00B87ED3" w:rsidRPr="000C582F" w:rsidRDefault="00631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E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E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3CABC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B4CA8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3067B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9389E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D2863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D4097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DE8A7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7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3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3354" w:rsidR="00B87ED3" w:rsidRPr="000C582F" w:rsidRDefault="00631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B6CF1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E1615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39446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3456D8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6BDF1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06468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53D99" w:rsidR="00B87ED3" w:rsidRPr="000C582F" w:rsidRDefault="0063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6EEB" w:rsidR="00B87ED3" w:rsidRPr="000C582F" w:rsidRDefault="00631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B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4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8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05A67" w:rsidR="00B87ED3" w:rsidRPr="000C582F" w:rsidRDefault="00631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F7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2024-06-12T21:12:00.0000000Z</dcterms:modified>
</coreProperties>
</file>