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22EDE" w:rsidR="00FD3806" w:rsidRPr="00A72646" w:rsidRDefault="00457F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CE65A" w:rsidR="00FD3806" w:rsidRPr="002A5E6C" w:rsidRDefault="00457F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56FA8" w:rsidR="00B87ED3" w:rsidRPr="00AF0D95" w:rsidRDefault="00457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85275" w:rsidR="00B87ED3" w:rsidRPr="00AF0D95" w:rsidRDefault="00457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553BD" w:rsidR="00B87ED3" w:rsidRPr="00AF0D95" w:rsidRDefault="00457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05B04" w:rsidR="00B87ED3" w:rsidRPr="00AF0D95" w:rsidRDefault="00457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25029" w:rsidR="00B87ED3" w:rsidRPr="00AF0D95" w:rsidRDefault="00457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9D3B7" w:rsidR="00B87ED3" w:rsidRPr="00AF0D95" w:rsidRDefault="00457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F05AE" w:rsidR="00B87ED3" w:rsidRPr="00AF0D95" w:rsidRDefault="00457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CB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27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95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6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A1EEA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60FC0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E0376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EC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2B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B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7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90176" w:rsidR="00B87ED3" w:rsidRPr="00AF0D95" w:rsidRDefault="00457F5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6E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9E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44D2E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E9E7E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C7BCD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AA39C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82161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532B9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8E905" w:rsidR="00B87ED3" w:rsidRPr="00AF0D95" w:rsidRDefault="00457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18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62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5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C54F" w:rsidR="00B87ED3" w:rsidRPr="00AF0D95" w:rsidRDefault="00457F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02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977B5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5BFDE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B422D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A6D4B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DF4F7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F8123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49382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E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9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EFBC" w:rsidR="00B87ED3" w:rsidRPr="00AF0D95" w:rsidRDefault="00457F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D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BD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17AB7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A9CAF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EF742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ECF9F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B8B04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65BE5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A57D1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9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D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1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4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7A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EB86D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6B689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B7140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3ED3F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92985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A8831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F859" w:rsidR="00B87ED3" w:rsidRPr="00AF0D95" w:rsidRDefault="00457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E921" w:rsidR="00B87ED3" w:rsidRPr="00AF0D95" w:rsidRDefault="00457F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4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17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7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64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11B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F5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