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E53B3" w:rsidR="00FD3806" w:rsidRPr="00A72646" w:rsidRDefault="00A82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F1CD0" w:rsidR="00FD3806" w:rsidRPr="002A5E6C" w:rsidRDefault="00A82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0F323" w:rsidR="00B87ED3" w:rsidRPr="00AF0D95" w:rsidRDefault="00A8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072B5" w:rsidR="00B87ED3" w:rsidRPr="00AF0D95" w:rsidRDefault="00A8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C2402" w:rsidR="00B87ED3" w:rsidRPr="00AF0D95" w:rsidRDefault="00A8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78BBA" w:rsidR="00B87ED3" w:rsidRPr="00AF0D95" w:rsidRDefault="00A8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5C5A1" w:rsidR="00B87ED3" w:rsidRPr="00AF0D95" w:rsidRDefault="00A8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E4BC4" w:rsidR="00B87ED3" w:rsidRPr="00AF0D95" w:rsidRDefault="00A8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EFF4D" w:rsidR="00B87ED3" w:rsidRPr="00AF0D95" w:rsidRDefault="00A82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DB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5A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A4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EE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E8F29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5A6DB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C6066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E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9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D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8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50CD" w:rsidR="00B87ED3" w:rsidRPr="00AF0D95" w:rsidRDefault="00A820A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EE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B1A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24CC7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BC2C7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38F7C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C49CE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BBC04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2F74B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DC0A7" w:rsidR="00B87ED3" w:rsidRPr="00AF0D95" w:rsidRDefault="00A82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3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8D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59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B01C" w:rsidR="00B87ED3" w:rsidRPr="00AF0D95" w:rsidRDefault="00A82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3C85F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081A1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CF21F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E80BD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F367F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AE2C6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685B6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A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D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1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9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A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44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9C148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3BC3C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30E97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A643B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AD1EF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65DAC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83CB8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A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9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3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2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46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46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E1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7ED93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A2E14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9E162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52220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1C6D5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34CDE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CF2E5" w:rsidR="00B87ED3" w:rsidRPr="00AF0D95" w:rsidRDefault="00A82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2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5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B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0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61E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0A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