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E23B78" w:rsidR="00D930ED" w:rsidRPr="00EA69E9" w:rsidRDefault="00593D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50C918" w:rsidR="00D930ED" w:rsidRPr="00790574" w:rsidRDefault="00593D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973996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7AE32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CB487D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902DF9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F20639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1AD13E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343C48" w:rsidR="00B87ED3" w:rsidRPr="00FC7F6A" w:rsidRDefault="00593D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3F5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13CF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182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C0521" w:rsidR="00B87ED3" w:rsidRPr="00D44524" w:rsidRDefault="0059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90868" w:rsidR="00B87ED3" w:rsidRPr="00D44524" w:rsidRDefault="0059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7B9794" w:rsidR="00B87ED3" w:rsidRPr="00D44524" w:rsidRDefault="0059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19594" w:rsidR="00B87ED3" w:rsidRPr="00D44524" w:rsidRDefault="00593D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E98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D52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6E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D8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46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59E1C6" w:rsidR="000B5588" w:rsidRPr="00EA69E9" w:rsidRDefault="00593D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342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E2ADD7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A6BD21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504F6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CD31E0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E20B0B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5C3C7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0FE5E5" w:rsidR="000B5588" w:rsidRPr="00D44524" w:rsidRDefault="00593D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0AB216" w:rsidR="00846B8B" w:rsidRPr="00EA69E9" w:rsidRDefault="00593D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9F9EA" w:rsidR="00846B8B" w:rsidRPr="00EA69E9" w:rsidRDefault="00593D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4C0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FF3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CE8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747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F35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ED0C1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BE3264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A5215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335DE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64AAE3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209E5D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DD3B8" w:rsidR="00846B8B" w:rsidRPr="00D44524" w:rsidRDefault="00593D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B2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A01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BC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67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CA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85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C3493" w:rsidR="007A5870" w:rsidRPr="00EA69E9" w:rsidRDefault="00593D8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3DB25F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58A18E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BEE275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F65ED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FA5D1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C9DA39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911CCC" w:rsidR="007A5870" w:rsidRPr="00D44524" w:rsidRDefault="00593D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F0A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3AA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028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61A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92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C596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0A8C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FF249D" w:rsidR="0021795A" w:rsidRPr="00D44524" w:rsidRDefault="0059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09278" w:rsidR="0021795A" w:rsidRPr="00D44524" w:rsidRDefault="0059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2AF954" w:rsidR="0021795A" w:rsidRPr="00D44524" w:rsidRDefault="0059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DB5509" w:rsidR="0021795A" w:rsidRPr="00D44524" w:rsidRDefault="0059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810D78" w:rsidR="0021795A" w:rsidRPr="00D44524" w:rsidRDefault="00593D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C0D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FAAE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2C7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FFF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ABD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5A0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EE9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973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36D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3D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93D8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