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15478" w:rsidR="00D930ED" w:rsidRPr="00EA69E9" w:rsidRDefault="006631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2ADEB" w:rsidR="00D930ED" w:rsidRPr="00790574" w:rsidRDefault="006631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7C8F1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6308F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FC6D2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9CFD1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CD12F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5BE18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DC0BF" w:rsidR="00B87ED3" w:rsidRPr="00FC7F6A" w:rsidRDefault="00663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6B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14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DA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C417E" w:rsidR="00B87ED3" w:rsidRPr="00D44524" w:rsidRDefault="00663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0BBF4" w:rsidR="00B87ED3" w:rsidRPr="00D44524" w:rsidRDefault="00663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CD7AA" w:rsidR="00B87ED3" w:rsidRPr="00D44524" w:rsidRDefault="00663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C212D" w:rsidR="00B87ED3" w:rsidRPr="00D44524" w:rsidRDefault="00663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17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76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38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98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74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77B26" w:rsidR="000B5588" w:rsidRPr="00EA69E9" w:rsidRDefault="006631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1A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137EF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32616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15AD2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4A824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0DFB1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525A3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31466" w:rsidR="000B5588" w:rsidRPr="00D44524" w:rsidRDefault="00663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B8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90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62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33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2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1B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26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07307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CB9A4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0D8E6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BCC32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FC9AA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9440A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1A455" w:rsidR="00846B8B" w:rsidRPr="00D44524" w:rsidRDefault="00663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9B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A9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D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58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86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42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A1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AB17A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F9F05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6EEC8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63931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1FEA4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4AA0F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37357" w:rsidR="007A5870" w:rsidRPr="00D44524" w:rsidRDefault="00663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75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46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35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CF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2D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CC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C8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B3A31" w:rsidR="0021795A" w:rsidRPr="00D44524" w:rsidRDefault="00663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06F0A" w:rsidR="0021795A" w:rsidRPr="00D44524" w:rsidRDefault="00663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D2EFC" w:rsidR="0021795A" w:rsidRPr="00D44524" w:rsidRDefault="00663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B2AA8" w:rsidR="0021795A" w:rsidRPr="00D44524" w:rsidRDefault="00663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CE838" w:rsidR="0021795A" w:rsidRPr="00D44524" w:rsidRDefault="00663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CB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46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45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0C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03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02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57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5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BD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1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6318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