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8E554" w:rsidR="0061148E" w:rsidRPr="0035681E" w:rsidRDefault="003968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5DCD" w:rsidR="0061148E" w:rsidRPr="0035681E" w:rsidRDefault="003968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D9157" w:rsidR="00CD0676" w:rsidRPr="00944D28" w:rsidRDefault="00396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24AEF" w:rsidR="00CD0676" w:rsidRPr="00944D28" w:rsidRDefault="00396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9AD10" w:rsidR="00CD0676" w:rsidRPr="00944D28" w:rsidRDefault="00396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89FEA" w:rsidR="00CD0676" w:rsidRPr="00944D28" w:rsidRDefault="00396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5F89D" w:rsidR="00CD0676" w:rsidRPr="00944D28" w:rsidRDefault="00396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79CBA" w:rsidR="00CD0676" w:rsidRPr="00944D28" w:rsidRDefault="00396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C6535" w:rsidR="00CD0676" w:rsidRPr="00944D28" w:rsidRDefault="00396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1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40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C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88F26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9CFB5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C7658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10E12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8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2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B89E4" w:rsidR="00B87ED3" w:rsidRPr="00944D28" w:rsidRDefault="00396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5A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A51E3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FE747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DBDDE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0A909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B63C5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610A6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9A665" w:rsidR="00B87ED3" w:rsidRPr="00944D28" w:rsidRDefault="0039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0F403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E4C02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297FD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62645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CFED4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DEBC5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4273D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6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D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2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6059F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49C79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B6473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5F8CB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6E4FE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F9A37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1BA1B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8C96" w:rsidR="00B87ED3" w:rsidRPr="00944D28" w:rsidRDefault="00396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13272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EC97BC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574D6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52489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09894" w:rsidR="00B87ED3" w:rsidRPr="00944D28" w:rsidRDefault="0039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5C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9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9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A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8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0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