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C224F" w:rsidR="0061148E" w:rsidRPr="00C834E2" w:rsidRDefault="00867D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C922" w:rsidR="0061148E" w:rsidRPr="00C834E2" w:rsidRDefault="00867D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0DA4E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26C0F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342D6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84C86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D15B9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59575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DDC0F" w:rsidR="00B87ED3" w:rsidRPr="00944D28" w:rsidRDefault="00867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4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A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D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CF72F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66117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17EF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1536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67B9" w:rsidR="00B87ED3" w:rsidRPr="00944D28" w:rsidRDefault="00867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66FB" w:rsidR="00B87ED3" w:rsidRPr="00944D28" w:rsidRDefault="00867D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8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C308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D988A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F6B64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8A09C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913C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94DB9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22E9F" w:rsidR="00B87ED3" w:rsidRPr="00944D28" w:rsidRDefault="00867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70DA" w:rsidR="00B87ED3" w:rsidRPr="00944D28" w:rsidRDefault="0086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6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7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52F5F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66075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CD885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2E5F4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C70AD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92653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87186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B72B" w:rsidR="00B87ED3" w:rsidRPr="00944D28" w:rsidRDefault="00867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B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CE571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230E1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43EED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EC37A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231E1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1B01A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B763A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D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D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769D1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DEABA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FC674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489C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173F" w:rsidR="00B87ED3" w:rsidRPr="00944D28" w:rsidRDefault="00867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C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F6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3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D3F"/>
    <w:rsid w:val="0088636F"/>
    <w:rsid w:val="008B28B7"/>
    <w:rsid w:val="008C2A62"/>
    <w:rsid w:val="00944D28"/>
    <w:rsid w:val="009D62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2024-06-12T09:19:00.0000000Z</dcterms:modified>
</coreProperties>
</file>