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4258D8" w:rsidR="00C34772" w:rsidRPr="0026421F" w:rsidRDefault="005F08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C2E42" w:rsidR="00C34772" w:rsidRPr="00D339A1" w:rsidRDefault="005F08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32082" w:rsidR="002A7340" w:rsidRPr="00CD56BA" w:rsidRDefault="005F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13680" w:rsidR="002A7340" w:rsidRPr="00CD56BA" w:rsidRDefault="005F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60C31" w:rsidR="002A7340" w:rsidRPr="00CD56BA" w:rsidRDefault="005F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0DCA1" w:rsidR="002A7340" w:rsidRPr="00CD56BA" w:rsidRDefault="005F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FB0B2" w:rsidR="002A7340" w:rsidRPr="00CD56BA" w:rsidRDefault="005F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F21AC" w:rsidR="002A7340" w:rsidRPr="00CD56BA" w:rsidRDefault="005F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574D1A" w:rsidR="002A7340" w:rsidRPr="00CD56BA" w:rsidRDefault="005F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71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DB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47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B5BCD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E53E8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88457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A4DF5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79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F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3B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D8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5C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9C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D7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C134F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A98D1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E76B5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68EAB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27E9B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9D770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33A0F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0599B" w:rsidR="001835FB" w:rsidRPr="000307EE" w:rsidRDefault="005F0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56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CF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C1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FF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AC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73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20EDE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C5D6E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3C6D3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BD8AB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1605A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58F09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C018C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1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92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F5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3F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A4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D5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4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C1400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0FDD7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D961B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B5B62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323A6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7A462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710AE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8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6E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45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D8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B9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A0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7C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4AD81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0DA6B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17396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E03A0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14ED8" w:rsidR="009A6C64" w:rsidRPr="00730585" w:rsidRDefault="005F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F7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03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10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8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C1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DF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A7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F4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C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0855" w:rsidRPr="00B537C7" w:rsidRDefault="005F0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C8D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24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855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2019-12-12T15:31:00.0000000Z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