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9706620" w:rsidR="00364DA6" w:rsidRPr="00845081" w:rsidRDefault="00A50A1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56A2BB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67CA2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C24687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3F826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887F24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B4B6EE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B508C" w:rsidR="00E9737F" w:rsidRPr="00286BCF" w:rsidRDefault="00A50A1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DCB1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0CDC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8C0B8" w:rsidR="003149D6" w:rsidRPr="002942BF" w:rsidRDefault="00A50A1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EA223" w:rsidR="003149D6" w:rsidRPr="002942BF" w:rsidRDefault="00A50A1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0D7B7" w:rsidR="003149D6" w:rsidRPr="002942BF" w:rsidRDefault="00A50A1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A8BDB" w:rsidR="003149D6" w:rsidRPr="002942BF" w:rsidRDefault="00A50A1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79F5" w:rsidR="003149D6" w:rsidRPr="002942BF" w:rsidRDefault="00A50A1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B464E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63465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DC618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7F1D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006C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8430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6B4A0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21EDF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8BFF2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20FE8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91490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946A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B0DAA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ABE8C" w:rsidR="003149D6" w:rsidRPr="002942BF" w:rsidRDefault="00A50A1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8730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0890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18E2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CF6CC4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B5E64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D7EB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DFCE8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1F044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A8A9E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927C0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65864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7865C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EB21C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ED9BA" w:rsidR="003149D6" w:rsidRPr="002942BF" w:rsidRDefault="00A50A1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AB2E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6D487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046D6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79DA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2A5A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A6392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76392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3A90D9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972F99C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C21E8E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E6C58B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D18F91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C61369C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F7F0E8" w:rsidR="003149D6" w:rsidRPr="002942BF" w:rsidRDefault="00A50A1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D3B5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ADEA8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C1AFD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354C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7D90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878F9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8E1EA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34BF952" w:rsidR="003149D6" w:rsidRPr="002942BF" w:rsidRDefault="00A50A1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3E4ACB" w:rsidR="003149D6" w:rsidRPr="002942BF" w:rsidRDefault="00A50A1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EC29695" w:rsidR="003149D6" w:rsidRPr="002942BF" w:rsidRDefault="00A50A1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32F1797" w:rsidR="003149D6" w:rsidRPr="002942BF" w:rsidRDefault="00A50A1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585BD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9269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BB4665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A8A6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BC7F2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17D2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0A8C4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B39C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2E3E4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C5E3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50A18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