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BD63F" w:rsidR="00FD3806" w:rsidRPr="00A72646" w:rsidRDefault="00735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F9D62" w:rsidR="00FD3806" w:rsidRPr="002A5E6C" w:rsidRDefault="00735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76106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FDF04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31D9A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DB8E9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D581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EC35A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6E62B" w:rsidR="00B87ED3" w:rsidRPr="00AF0D95" w:rsidRDefault="00735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6F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4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16D78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08D85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3DEA2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59482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E4767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7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2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5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ADA9" w:rsidR="00B87ED3" w:rsidRPr="00AF0D95" w:rsidRDefault="00735105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A174" w:rsidR="00B87ED3" w:rsidRPr="00AF0D95" w:rsidRDefault="0073510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58ED" w:rsidR="00B87ED3" w:rsidRPr="00AF0D95" w:rsidRDefault="007351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5D24" w:rsidR="00B87ED3" w:rsidRPr="00AF0D95" w:rsidRDefault="007351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8BB69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A5E98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12846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88A07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133AB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9E2E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2D65F" w:rsidR="00B87ED3" w:rsidRPr="00AF0D95" w:rsidRDefault="00735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D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6F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C1A5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64C5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F21F5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4FAB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373AA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929BD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5D3CC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B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C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5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F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F06CC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DD16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21719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D4C1C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7FBA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94CA4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59991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7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A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1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D73EE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1FE56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5B32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CCDD1" w:rsidR="00B87ED3" w:rsidRPr="00AF0D95" w:rsidRDefault="00735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731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3F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B1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E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4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A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B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23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58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0842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105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