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BF03C" w:rsidR="00FD3806" w:rsidRPr="00A72646" w:rsidRDefault="00D142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DBF81" w:rsidR="00FD3806" w:rsidRPr="002A5E6C" w:rsidRDefault="00D142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4A9AC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17C77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84CEF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9AEF8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3B8F9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A0532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D3314" w:rsidR="00B87ED3" w:rsidRPr="00AF0D95" w:rsidRDefault="00D14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BF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0A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072C5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BED04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DF49E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52EC7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602B1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CC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D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D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9D65" w:rsidR="00B87ED3" w:rsidRPr="00AF0D95" w:rsidRDefault="00D14270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718A" w:rsidR="00B87ED3" w:rsidRPr="00AF0D95" w:rsidRDefault="00D1427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6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B55B" w:rsidR="00B87ED3" w:rsidRPr="00AF0D95" w:rsidRDefault="00D1427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D8C5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2AD82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D687D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1AAA1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EEA55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7DE2B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3A755" w:rsidR="00B87ED3" w:rsidRPr="00AF0D95" w:rsidRDefault="00D14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4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3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A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B79D" w:rsidR="00B87ED3" w:rsidRPr="00AF0D95" w:rsidRDefault="00D142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2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8548C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60A76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3DB2F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5E7B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1BD7B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A80E6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D3CE8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0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C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4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EFED3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255E1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8E4B4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733AB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9C352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F60C6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F20D8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5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F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6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8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BF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A18CA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4C677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189B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AA8AB" w:rsidR="00B87ED3" w:rsidRPr="00AF0D95" w:rsidRDefault="00D14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75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21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A7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6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BE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39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9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37CC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4D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27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2020-02-05T10:48:00.0000000Z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