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8D8A3" w:rsidR="00061896" w:rsidRPr="005F4693" w:rsidRDefault="00EE7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E1493" w:rsidR="00061896" w:rsidRPr="00E407AC" w:rsidRDefault="00EE7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3D7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D59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45C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C2C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42B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EC76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AEB" w:rsidR="00FC15B4" w:rsidRPr="00D11D17" w:rsidRDefault="00EE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371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ABE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9B9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78E2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A06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A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1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E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5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7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3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4FDC2" w:rsidR="00DE76F3" w:rsidRPr="0026478E" w:rsidRDefault="00EE7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17F7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232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527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0F7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BC8B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994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EA7B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3AD6D" w:rsidR="00DE76F3" w:rsidRPr="0026478E" w:rsidRDefault="00EE7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0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E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3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6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A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6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3146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AF2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821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3DD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FAE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A5A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3CA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5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C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9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7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5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5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1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75D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5F44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448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168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85A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32F4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FEC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A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6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8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1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E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3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B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D9AC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0C6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9DA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4AA" w:rsidR="009A6C64" w:rsidRPr="00C2583D" w:rsidRDefault="00EE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4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F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0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7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E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F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9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5AB" w:rsidRDefault="00EE75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