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D834FF" w:rsidR="00D930ED" w:rsidRPr="00EA69E9" w:rsidRDefault="007C2F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5F9273" w:rsidR="00D930ED" w:rsidRPr="00790574" w:rsidRDefault="007C2F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48C38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DDBAE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4223D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293E0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B47F4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42616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2656B" w:rsidR="00B87ED3" w:rsidRPr="00FC7F6A" w:rsidRDefault="007C2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5AF55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23DB1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8BCAF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B0CCD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FE714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73AF9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00BAE5" w:rsidR="00B87ED3" w:rsidRPr="00D44524" w:rsidRDefault="007C2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44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58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B7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6E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0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E0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EB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E48E1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EAC9A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95464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A4506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CC895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B2C51B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A70A6" w:rsidR="000B5588" w:rsidRPr="00D44524" w:rsidRDefault="007C2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E9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08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75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6E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7E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406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09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EFB0A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2FAEF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E1DB6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26B54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37ECF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4CD29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195B3" w:rsidR="00846B8B" w:rsidRPr="00D44524" w:rsidRDefault="007C2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18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19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6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C2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47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F6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28B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C4E1A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142D9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F7013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C6DCA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66C26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CED86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435C3" w:rsidR="007A5870" w:rsidRPr="00D44524" w:rsidRDefault="007C2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D3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E5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9B6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CE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FD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10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F3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85AB9" w:rsidR="0021795A" w:rsidRPr="00D44524" w:rsidRDefault="007C2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74EF2" w:rsidR="0021795A" w:rsidRPr="00D44524" w:rsidRDefault="007C2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6AD90" w:rsidR="0021795A" w:rsidRPr="00D44524" w:rsidRDefault="007C2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75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47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246E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A6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D5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C7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BD6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B6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6E6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7B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CB5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F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F61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2024-06-11T10:29:00.0000000Z</dcterms:modified>
</coreProperties>
</file>