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EB829" w:rsidR="00563B6E" w:rsidRPr="00B24A33" w:rsidRDefault="009F4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7F876" w:rsidR="00563B6E" w:rsidRPr="00B24A33" w:rsidRDefault="009F4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5E97E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105E5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FD20E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57F52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D31D0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8639C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DE702" w:rsidR="00C11CD7" w:rsidRPr="00B24A33" w:rsidRDefault="009F4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E4F87C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7BC55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87EC2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3CD82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0A45A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24D09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A09BF" w:rsidR="002113B7" w:rsidRPr="00B24A33" w:rsidRDefault="009F4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1D7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0B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3B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9FA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9DD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24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4B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E1C4F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EC6470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35A4AB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DCA182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BBC120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F959C5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6DA11" w:rsidR="002113B7" w:rsidRPr="00B24A33" w:rsidRDefault="009F4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00F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60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FAE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2CC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C9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5B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F86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0B378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42EB8F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499FF7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567307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7F0E77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7B0157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1FCA0" w:rsidR="002113B7" w:rsidRPr="00B24A33" w:rsidRDefault="009F4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1E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53A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8A8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877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D9831B" w:rsidR="005157D3" w:rsidRPr="00B24A33" w:rsidRDefault="009F41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vMerge w:val="restart"/>
          </w:tcPr>
          <w:p w14:paraId="48FA9EF2" w14:textId="12EF3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57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337AEA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4635AC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81CC17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2D8F68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EE1FFA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0292AE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F00DB" w:rsidR="006E49F3" w:rsidRPr="00B24A33" w:rsidRDefault="009F4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F3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85C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F7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34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D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1E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0B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59397" w:rsidR="006E49F3" w:rsidRPr="00B24A33" w:rsidRDefault="009F4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4D1B59" w:rsidR="006E49F3" w:rsidRPr="00B24A33" w:rsidRDefault="009F4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D1BC0C" w:rsidR="006E49F3" w:rsidRPr="00B24A33" w:rsidRDefault="009F4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911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D2E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12F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28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9BD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F0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80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9B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34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451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69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1CA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2024-06-11T16:02:00.0000000Z</dcterms:modified>
</coreProperties>
</file>