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56874" w:rsidR="0061148E" w:rsidRPr="00C834E2" w:rsidRDefault="00370C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3BB2D" w:rsidR="0061148E" w:rsidRPr="00C834E2" w:rsidRDefault="00370C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1D9D4" w:rsidR="00B87ED3" w:rsidRPr="00944D28" w:rsidRDefault="0037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C8A5C" w:rsidR="00B87ED3" w:rsidRPr="00944D28" w:rsidRDefault="0037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D46AC" w:rsidR="00B87ED3" w:rsidRPr="00944D28" w:rsidRDefault="0037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5C7FF" w:rsidR="00B87ED3" w:rsidRPr="00944D28" w:rsidRDefault="0037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D6A3B" w:rsidR="00B87ED3" w:rsidRPr="00944D28" w:rsidRDefault="0037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5D0DF" w:rsidR="00B87ED3" w:rsidRPr="00944D28" w:rsidRDefault="0037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F11FE" w:rsidR="00B87ED3" w:rsidRPr="00944D28" w:rsidRDefault="0037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208EF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8A3A4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BD903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D62BA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A0D0E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540F0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E5AE7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D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1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1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3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9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23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9A9BB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414B4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47506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F3D21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EE281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174EA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BB254" w:rsidR="00B87ED3" w:rsidRPr="00944D28" w:rsidRDefault="0037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1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A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9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4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E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030DF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052D4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DEA9A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1A7A1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B26E5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41A7E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FBAD4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6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D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8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F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A2940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711FD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F80E7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09B5C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927DB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9B6C9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033B5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D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A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1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A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6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9FF63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1D2BA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D5EBC" w:rsidR="00B87ED3" w:rsidRPr="00944D28" w:rsidRDefault="0037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96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5E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4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1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7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E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8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2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8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5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9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CA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5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2024-06-13T01:13:00.0000000Z</dcterms:modified>
</coreProperties>
</file>