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1560D" w:rsidR="00C34772" w:rsidRPr="0026421F" w:rsidRDefault="002C7C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F7842" w:rsidR="00C34772" w:rsidRPr="00D339A1" w:rsidRDefault="002C7C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1EDAB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92E1F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E395B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31100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E0B1E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4D53F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A0627" w:rsidR="002A7340" w:rsidRPr="00CD56BA" w:rsidRDefault="002C7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EAE7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8B8A1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619FB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A4405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FF303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59D35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B1568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C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F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F8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0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A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C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0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96ED9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85D88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80855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190BC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F47C3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73F6F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D6522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E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8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4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A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0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9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D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B55AF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BA77E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8E678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1420A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F639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A1F68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2429E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17315" w:rsidR="001835FB" w:rsidRPr="000307EE" w:rsidRDefault="002C7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5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F4387" w:rsidR="001835FB" w:rsidRPr="000307EE" w:rsidRDefault="002C7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F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6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3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2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83D54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4B818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8A7EC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0512A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86E4A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A1632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64BB5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59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72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E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6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B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2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3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CAFAB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F4C13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DB680" w:rsidR="009A6C64" w:rsidRPr="00730585" w:rsidRDefault="002C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A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6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96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F6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C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6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F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A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5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0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F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C0A" w:rsidRPr="00B537C7" w:rsidRDefault="002C7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4D4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C0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