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B87C" w:rsidR="0061148E" w:rsidRPr="00C61931" w:rsidRDefault="001D0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9387E" w:rsidR="0061148E" w:rsidRPr="00C61931" w:rsidRDefault="001D0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CBD9B" w:rsidR="00B87ED3" w:rsidRPr="00944D28" w:rsidRDefault="001D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C4E81" w:rsidR="00B87ED3" w:rsidRPr="00944D28" w:rsidRDefault="001D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7CFCE" w:rsidR="00B87ED3" w:rsidRPr="00944D28" w:rsidRDefault="001D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58739" w:rsidR="00B87ED3" w:rsidRPr="00944D28" w:rsidRDefault="001D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37EC5" w:rsidR="00B87ED3" w:rsidRPr="00944D28" w:rsidRDefault="001D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8962E" w:rsidR="00B87ED3" w:rsidRPr="00944D28" w:rsidRDefault="001D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D3C5D" w:rsidR="00B87ED3" w:rsidRPr="00944D28" w:rsidRDefault="001D0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9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6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8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5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05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1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D4453" w:rsidR="00B87ED3" w:rsidRPr="00944D28" w:rsidRDefault="001D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C1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B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D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F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61A19" w:rsidR="00B87ED3" w:rsidRPr="00944D28" w:rsidRDefault="001D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F0D19" w:rsidR="00B87ED3" w:rsidRPr="00944D28" w:rsidRDefault="001D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3CAD2" w:rsidR="00B87ED3" w:rsidRPr="00944D28" w:rsidRDefault="001D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C18F0" w:rsidR="00B87ED3" w:rsidRPr="00944D28" w:rsidRDefault="001D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97EDD" w:rsidR="00B87ED3" w:rsidRPr="00944D28" w:rsidRDefault="001D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9EAA9" w:rsidR="00B87ED3" w:rsidRPr="00944D28" w:rsidRDefault="001D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B5B36" w:rsidR="00B87ED3" w:rsidRPr="00944D28" w:rsidRDefault="001D0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3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8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5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C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7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9B9C2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CC60D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36C9B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EA012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9F9DE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A151A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080A0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A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F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A375" w:rsidR="00B87ED3" w:rsidRPr="00944D28" w:rsidRDefault="001D0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DCE82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5801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BF237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A3234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442E6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F89FC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0C0CE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8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7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7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1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922C4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C61A2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7F037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00D7E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A65D4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C7D2C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D1EDC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A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2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1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A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BCF7E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38BAD" w:rsidR="00B87ED3" w:rsidRPr="00944D28" w:rsidRDefault="001D0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9A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35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F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4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8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3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2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8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D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8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08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