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4F5CA" w:rsidR="0061148E" w:rsidRPr="000C582F" w:rsidRDefault="00F22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635B" w:rsidR="0061148E" w:rsidRPr="000C582F" w:rsidRDefault="00F22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801BE" w:rsidR="00B87ED3" w:rsidRPr="000C582F" w:rsidRDefault="00F2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00AAA" w:rsidR="00B87ED3" w:rsidRPr="000C582F" w:rsidRDefault="00F2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B302B" w:rsidR="00B87ED3" w:rsidRPr="000C582F" w:rsidRDefault="00F2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B4A2E" w:rsidR="00B87ED3" w:rsidRPr="000C582F" w:rsidRDefault="00F2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D8B22" w:rsidR="00B87ED3" w:rsidRPr="000C582F" w:rsidRDefault="00F2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55286" w:rsidR="00B87ED3" w:rsidRPr="000C582F" w:rsidRDefault="00F2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AD1ED" w:rsidR="00B87ED3" w:rsidRPr="000C582F" w:rsidRDefault="00F2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85E20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132D8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67F98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ED908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E78BF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D19E1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86C76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B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6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A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D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AF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B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D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A09E6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20F19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853BA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3E9DD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8A241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8D438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62DE1" w:rsidR="00B87ED3" w:rsidRPr="000C582F" w:rsidRDefault="00F2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A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A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FA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2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858CC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23CBD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D57EE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8551E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D310E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2CFC8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D93D8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3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0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3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6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1DAF8" w:rsidR="00B87ED3" w:rsidRPr="000C582F" w:rsidRDefault="00F22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0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CE968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00215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5AF20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EF72B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0C6FC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B15C7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41F5F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3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CB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C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D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0ED8C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3AB75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D590B" w:rsidR="00B87ED3" w:rsidRPr="000C582F" w:rsidRDefault="00F2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D3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CC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EC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52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4E5F1" w:rsidR="00B87ED3" w:rsidRPr="000C582F" w:rsidRDefault="00F22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D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1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0E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2C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