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46A0" w:rsidR="0061148E" w:rsidRPr="008F69F5" w:rsidRDefault="00E712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1731" w:rsidR="0061148E" w:rsidRPr="008F69F5" w:rsidRDefault="00E712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C259E" w:rsidR="00B87ED3" w:rsidRPr="008F69F5" w:rsidRDefault="00E71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76D21" w:rsidR="00B87ED3" w:rsidRPr="008F69F5" w:rsidRDefault="00E71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BEBB9" w:rsidR="00B87ED3" w:rsidRPr="008F69F5" w:rsidRDefault="00E71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8521E" w:rsidR="00B87ED3" w:rsidRPr="008F69F5" w:rsidRDefault="00E71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4E605" w:rsidR="00B87ED3" w:rsidRPr="008F69F5" w:rsidRDefault="00E71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27769" w:rsidR="00B87ED3" w:rsidRPr="008F69F5" w:rsidRDefault="00E71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50C63" w:rsidR="00B87ED3" w:rsidRPr="008F69F5" w:rsidRDefault="00E71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84CBF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FAC8C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DF1C9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BB14C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93D2F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8A7BA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3C7CE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4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1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51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4BD97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81A72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CEE0D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92B97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608DD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C4B23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F65F5" w:rsidR="00B87ED3" w:rsidRPr="008F69F5" w:rsidRDefault="00E71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8D73" w:rsidR="00B87ED3" w:rsidRPr="00944D28" w:rsidRDefault="00E71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B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E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9D569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31763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EA6D6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27000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D6942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B20D2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26E48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4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3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F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061F8" w:rsidR="00B87ED3" w:rsidRPr="00944D28" w:rsidRDefault="00E71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D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77C96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46D25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41C35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256F3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EB876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06B2B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C0068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3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8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6011E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C7170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EB3FF" w:rsidR="00B87ED3" w:rsidRPr="008F69F5" w:rsidRDefault="00E71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C0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D6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61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215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80EC5" w:rsidR="00B87ED3" w:rsidRPr="00944D28" w:rsidRDefault="00E71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C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A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2C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