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DD0AE9" w:rsidR="002534F3" w:rsidRPr="0068293E" w:rsidRDefault="00C55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B95808" w:rsidR="002534F3" w:rsidRPr="0068293E" w:rsidRDefault="00C55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053B0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2B9D3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1A539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2860B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F5EBB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4A160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5D102" w:rsidR="002A7340" w:rsidRPr="00FF2AF3" w:rsidRDefault="00C55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2D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F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F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B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FA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2D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9FCC2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7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2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3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A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1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8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2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B54F5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ED6D8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E6CB7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9385C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0A9E1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2D64A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33B0B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7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4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D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3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1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3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D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81579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AE6CE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D3F60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17C50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8CB42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A398B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B7A50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C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5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5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A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A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E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0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9DCD0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827C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9FCE4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576BF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F56B4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35E8E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06E36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8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7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9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E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F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0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86671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43156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24AEE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AD319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261F3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7CA44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C8A42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E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5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1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1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4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7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0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56412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97C74" w:rsidR="009A6C64" w:rsidRPr="00730585" w:rsidRDefault="00C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DB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A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D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35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D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C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08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A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5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F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2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08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5701" w:rsidRPr="00B537C7" w:rsidRDefault="00C55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7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70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