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1334" w:rsidR="0061148E" w:rsidRPr="00F31243" w:rsidRDefault="00F86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7653" w:rsidR="0061148E" w:rsidRPr="00F31243" w:rsidRDefault="00F86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26D6D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64CA6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A337C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44E49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14CBD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F63C7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4CD00" w:rsidR="00395DCC" w:rsidRPr="00944D28" w:rsidRDefault="00F862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2174A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CB96B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FEE08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78502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B0667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E1716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5BB03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2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1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99DA3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87968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E46CF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66730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DDA93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042B7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6EFA5" w:rsidR="00B87ED3" w:rsidRPr="00944D28" w:rsidRDefault="00F8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43853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4A7F7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8C122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363D4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E375A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6DDFA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5D83E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348BD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58D58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E97D8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0F50E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F3299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D9FEA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CAAD9" w:rsidR="00B87ED3" w:rsidRPr="00944D28" w:rsidRDefault="00F8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06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862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2024-06-13T05:35:00.0000000Z</dcterms:modified>
</coreProperties>
</file>