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3AEB" w:rsidR="0061148E" w:rsidRPr="00177744" w:rsidRDefault="00EF7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64D4" w:rsidR="0061148E" w:rsidRPr="00177744" w:rsidRDefault="00EF7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B7C48" w:rsidR="00983D57" w:rsidRPr="00177744" w:rsidRDefault="00EF7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D0A72" w:rsidR="00983D57" w:rsidRPr="00177744" w:rsidRDefault="00EF7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B7435" w:rsidR="00983D57" w:rsidRPr="00177744" w:rsidRDefault="00EF7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5E45C" w:rsidR="00983D57" w:rsidRPr="00177744" w:rsidRDefault="00EF7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3D07D" w:rsidR="00983D57" w:rsidRPr="00177744" w:rsidRDefault="00EF7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92FF6" w:rsidR="00983D57" w:rsidRPr="00177744" w:rsidRDefault="00EF7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6159D" w:rsidR="00983D57" w:rsidRPr="00177744" w:rsidRDefault="00EF7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31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FD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17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BB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7D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27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9E713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4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E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8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F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5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C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2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9709C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9A97B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0E7CB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0B3D3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348E1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45D7A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71D03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1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7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9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F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F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3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0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4EE03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20B1A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764EE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599E7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03C1C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D05CB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F2F69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B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0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7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D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E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4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A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1BD81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45A0E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A3732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6FAA4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79355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F1B7C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423C5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F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F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4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A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C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E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D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54AC5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DC31B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249D1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779B7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242A7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02BDB" w:rsidR="00B87ED3" w:rsidRPr="00177744" w:rsidRDefault="00EF7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81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32CCE" w:rsidR="00B87ED3" w:rsidRPr="00177744" w:rsidRDefault="00EF7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2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6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5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3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F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0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71"/>
    <w:rsid w:val="00ED0B72"/>
    <w:rsid w:val="00EF793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2024-06-12T08:18:00.0000000Z</dcterms:modified>
</coreProperties>
</file>