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73171" w:rsidR="0061148E" w:rsidRPr="00C834E2" w:rsidRDefault="00200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0EE0" w:rsidR="0061148E" w:rsidRPr="00C834E2" w:rsidRDefault="00200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25AA8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2D83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E907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B16A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67776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A648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D2BAA" w:rsidR="00B87ED3" w:rsidRPr="00944D28" w:rsidRDefault="0020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1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E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A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E65F2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F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B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FA42A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3E944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A8DB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D7D7E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65122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3E4E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52A15" w:rsidR="00B87ED3" w:rsidRPr="00944D28" w:rsidRDefault="0020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4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E369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BA58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CB90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FEA1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F656A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84E1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F108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DC3F" w:rsidR="00B87ED3" w:rsidRPr="00944D28" w:rsidRDefault="0020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849F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358B8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257E4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0D3E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26230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13F0C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B41C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86478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D27C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9524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D973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8E81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A419B" w:rsidR="00B87ED3" w:rsidRPr="00944D28" w:rsidRDefault="0020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D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2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62"/>
    <w:rsid w:val="00131B3D"/>
    <w:rsid w:val="001613EC"/>
    <w:rsid w:val="001D5720"/>
    <w:rsid w:val="002005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2024-06-12T16:33:00.0000000Z</dcterms:modified>
</coreProperties>
</file>