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55703" w:rsidR="0061148E" w:rsidRPr="00C834E2" w:rsidRDefault="00155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51198" w:rsidR="0061148E" w:rsidRPr="00C834E2" w:rsidRDefault="00155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9C267" w:rsidR="00B87ED3" w:rsidRPr="00944D28" w:rsidRDefault="001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F6C93" w:rsidR="00B87ED3" w:rsidRPr="00944D28" w:rsidRDefault="001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F4E2C" w:rsidR="00B87ED3" w:rsidRPr="00944D28" w:rsidRDefault="001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01E7" w:rsidR="00B87ED3" w:rsidRPr="00944D28" w:rsidRDefault="001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5D47D" w:rsidR="00B87ED3" w:rsidRPr="00944D28" w:rsidRDefault="001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651F4" w:rsidR="00B87ED3" w:rsidRPr="00944D28" w:rsidRDefault="001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37E88" w:rsidR="00B87ED3" w:rsidRPr="00944D28" w:rsidRDefault="00155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0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A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F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C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D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9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1C2E2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E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3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4DB25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43B97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0C19B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041B1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50E4E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DB8EF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6E7DD" w:rsidR="00B87ED3" w:rsidRPr="00944D28" w:rsidRDefault="0015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16C17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EA89E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E0BA7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67159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CDE68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AD292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3D5DB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C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C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7BE8C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EA359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A59E0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4F9D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D2983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B20CD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90E77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D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4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6B0BD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F7A17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67699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389B9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E91A6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56A3C" w:rsidR="00B87ED3" w:rsidRPr="00944D28" w:rsidRDefault="0015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15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7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94"/>
    <w:rsid w:val="00131B3D"/>
    <w:rsid w:val="0015571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2024-06-12T16:29:00.0000000Z</dcterms:modified>
</coreProperties>
</file>