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7945" w:rsidR="0061148E" w:rsidRPr="00944D28" w:rsidRDefault="00A17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484A" w:rsidR="0061148E" w:rsidRPr="004A7085" w:rsidRDefault="00A17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BCDD3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F8A05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641B6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FE22F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F2162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B2F72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FE082" w:rsidR="00B87ED3" w:rsidRPr="00944D28" w:rsidRDefault="00A1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A2E20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67B5E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6FD0D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28265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3D4D1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32879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0B911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8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7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2174E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1FC05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465CC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3D1AF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8D434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D0430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10E51" w:rsidR="00B87ED3" w:rsidRPr="00944D28" w:rsidRDefault="00A1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F3AD2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19A77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71E62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38E83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92DB5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A1297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49778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AE209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266BD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7AE97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6DDAE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45045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F50EA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DC6A4" w:rsidR="00B87ED3" w:rsidRPr="00944D28" w:rsidRDefault="00A1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325D7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172E5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