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C295" w:rsidR="0061148E" w:rsidRPr="00196003" w:rsidRDefault="00104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B375" w:rsidR="0061148E" w:rsidRPr="00196003" w:rsidRDefault="00104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FBA5F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3428B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14DEE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6F86E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4C6F4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3D4CF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02164" w:rsidR="005D61C7" w:rsidRPr="00196003" w:rsidRDefault="001045C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1C969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4D8F0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3A240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B9B51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28D01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2BC96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476DC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15A7C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95A32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0C415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88E4C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845FA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9AA96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348A4" w:rsidR="00B87ED3" w:rsidRPr="00196003" w:rsidRDefault="00104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E2C0D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6938D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28A66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7BB79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382FE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FA348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7DE07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58E73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95614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A7D25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A4C2A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F5557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219A1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9FF09" w:rsidR="00B87ED3" w:rsidRPr="00196003" w:rsidRDefault="00104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B0"/>
    <w:rsid w:val="001045C6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2024-06-12T17:31:00.0000000Z</dcterms:modified>
</coreProperties>
</file>