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85ACC" w:rsidR="00FD3806" w:rsidRPr="00A72646" w:rsidRDefault="009F3B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8BC43" w:rsidR="00FD3806" w:rsidRPr="002A5E6C" w:rsidRDefault="009F3B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8DCD1" w:rsidR="00B87ED3" w:rsidRPr="00AF0D95" w:rsidRDefault="009F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24B82" w:rsidR="00B87ED3" w:rsidRPr="00AF0D95" w:rsidRDefault="009F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47AE2" w:rsidR="00B87ED3" w:rsidRPr="00AF0D95" w:rsidRDefault="009F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D3E83" w:rsidR="00B87ED3" w:rsidRPr="00AF0D95" w:rsidRDefault="009F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14301" w:rsidR="00B87ED3" w:rsidRPr="00AF0D95" w:rsidRDefault="009F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28E95" w:rsidR="00B87ED3" w:rsidRPr="00AF0D95" w:rsidRDefault="009F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FCB87" w:rsidR="00B87ED3" w:rsidRPr="00AF0D95" w:rsidRDefault="009F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03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89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322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B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C7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2E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F3D99" w:rsidR="00B87ED3" w:rsidRPr="00AF0D95" w:rsidRDefault="009F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E2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4E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D9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6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3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6B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F6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03674" w:rsidR="00B87ED3" w:rsidRPr="00AF0D95" w:rsidRDefault="009F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4603E" w:rsidR="00B87ED3" w:rsidRPr="00AF0D95" w:rsidRDefault="009F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03C51" w:rsidR="00B87ED3" w:rsidRPr="00AF0D95" w:rsidRDefault="009F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A11A7" w:rsidR="00B87ED3" w:rsidRPr="00AF0D95" w:rsidRDefault="009F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420C7" w:rsidR="00B87ED3" w:rsidRPr="00AF0D95" w:rsidRDefault="009F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6566C" w:rsidR="00B87ED3" w:rsidRPr="00AF0D95" w:rsidRDefault="009F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18136" w:rsidR="00B87ED3" w:rsidRPr="00AF0D95" w:rsidRDefault="009F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5C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CE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6E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0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2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6A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CDF24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F0997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3684E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EA70C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14B02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971E9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10552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93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A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6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B5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9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3C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5E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329C6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D2086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6B448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32320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D710E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050A5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AE429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7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59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1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5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6E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2A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FB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95DAD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45508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BAA88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446B9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6D86F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4007D" w:rsidR="00B87ED3" w:rsidRPr="00AF0D95" w:rsidRDefault="009F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DC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B9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EF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9E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9F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9C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38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7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7330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D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3BE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