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4614" w:rsidR="0061148E" w:rsidRPr="00177744" w:rsidRDefault="004F79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644B" w:rsidR="0061148E" w:rsidRPr="00177744" w:rsidRDefault="004F79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15CD8" w:rsidR="00983D57" w:rsidRPr="00177744" w:rsidRDefault="004F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AE960" w:rsidR="00983D57" w:rsidRPr="00177744" w:rsidRDefault="004F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2E252" w:rsidR="00983D57" w:rsidRPr="00177744" w:rsidRDefault="004F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CC31B" w:rsidR="00983D57" w:rsidRPr="00177744" w:rsidRDefault="004F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E7D75" w:rsidR="00983D57" w:rsidRPr="00177744" w:rsidRDefault="004F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49B64" w:rsidR="00983D57" w:rsidRPr="00177744" w:rsidRDefault="004F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B2ECA" w:rsidR="00983D57" w:rsidRPr="00177744" w:rsidRDefault="004F79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84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D9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01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ED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7C860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FBC26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DF64D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B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1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1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8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145F0" w:rsidR="00B87ED3" w:rsidRPr="00177744" w:rsidRDefault="004F79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1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E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E743D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3481F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D4D1E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DA203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0F714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FBF45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11FCD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D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2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CF304" w:rsidR="00B87ED3" w:rsidRPr="00177744" w:rsidRDefault="004F79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A5786" w:rsidR="00B87ED3" w:rsidRPr="00177744" w:rsidRDefault="004F79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3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9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D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9E462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1C50D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838FD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7E117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14E73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9C958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B088B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B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1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F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3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B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E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3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C200C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8BEEA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5B966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E974F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08C32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4C773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FCDDB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6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0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6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F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F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4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9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2CE79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58AAB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C54E9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F3330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7C96D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792BE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6E409" w:rsidR="00B87ED3" w:rsidRPr="00177744" w:rsidRDefault="004F7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7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5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2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B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7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5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7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E88"/>
    <w:rsid w:val="004A7085"/>
    <w:rsid w:val="004D505A"/>
    <w:rsid w:val="004F73F6"/>
    <w:rsid w:val="004F79ED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2024-06-12T09:21:00.0000000Z</dcterms:modified>
</coreProperties>
</file>