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777E" w:rsidR="0061148E" w:rsidRPr="00177744" w:rsidRDefault="00E75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EDE43" w:rsidR="0061148E" w:rsidRPr="00177744" w:rsidRDefault="00E75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32CE1" w:rsidR="00983D57" w:rsidRPr="00177744" w:rsidRDefault="00E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A8413" w:rsidR="00983D57" w:rsidRPr="00177744" w:rsidRDefault="00E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46D51" w:rsidR="00983D57" w:rsidRPr="00177744" w:rsidRDefault="00E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E7B34" w:rsidR="00983D57" w:rsidRPr="00177744" w:rsidRDefault="00E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7D309" w:rsidR="00983D57" w:rsidRPr="00177744" w:rsidRDefault="00E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D764A" w:rsidR="00983D57" w:rsidRPr="00177744" w:rsidRDefault="00E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EEBCD" w:rsidR="00983D57" w:rsidRPr="00177744" w:rsidRDefault="00E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1A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DA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7D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4B3650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1730E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7A067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0FBED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8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F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E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8E286" w:rsidR="00B87ED3" w:rsidRPr="00177744" w:rsidRDefault="00E75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7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1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D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94158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BA795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4FE8D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9C191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00811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331A8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4E4E8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C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8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6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38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2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4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E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52C15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B61D7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7F8AA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026C6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8F923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70647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C9EA0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8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5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B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C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A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8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E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16996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21661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68E76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CBE41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8D594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117AB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4055A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C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1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4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B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6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5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E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BFA1D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FF38F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B54DE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E1C03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D029B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AB21E" w:rsidR="00B87ED3" w:rsidRPr="00177744" w:rsidRDefault="00E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0A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6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F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3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5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9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F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1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8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