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4515" w:rsidR="0061148E" w:rsidRPr="00C834E2" w:rsidRDefault="003944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1B82" w:rsidR="0061148E" w:rsidRPr="00C834E2" w:rsidRDefault="003944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3D954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A51F1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39D8E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0CEB8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FAD8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1CF07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5DFD9" w:rsidR="00B87ED3" w:rsidRPr="00944D28" w:rsidRDefault="0039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13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365D6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CA758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7390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0E076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5BBD" w:rsidR="00B87ED3" w:rsidRPr="00944D28" w:rsidRDefault="00394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6F85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29A94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6FA15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0095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09612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9D93B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204E7" w:rsidR="00B87ED3" w:rsidRPr="00944D28" w:rsidRDefault="003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3857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50CE1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365BC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14BA5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988DB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661FB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4D198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9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8391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3D164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F7153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ECEB7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349F1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287CB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8991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170C1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D5DD8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91830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C749B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85A9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3A996" w:rsidR="00B87ED3" w:rsidRPr="00944D28" w:rsidRDefault="003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7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4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2024-06-11T14:52:00.0000000Z</dcterms:modified>
</coreProperties>
</file>