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B7D9" w:rsidR="0061148E" w:rsidRPr="00944D28" w:rsidRDefault="00420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1D9F8" w:rsidR="0061148E" w:rsidRPr="004A7085" w:rsidRDefault="00420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2DB20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3223E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1762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EBE1B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6B900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13572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B5998" w:rsidR="00B87ED3" w:rsidRPr="00944D28" w:rsidRDefault="0042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3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E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1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C8CB5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C3A0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6F7A6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BC25B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7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7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B10A6" w:rsidR="00B87ED3" w:rsidRPr="00944D28" w:rsidRDefault="00420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E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48F1F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4509A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75EDA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BC2EC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36E0C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1B047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237B7" w:rsidR="00B87ED3" w:rsidRPr="00944D28" w:rsidRDefault="0042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82B9" w:rsidR="00B87ED3" w:rsidRPr="00944D28" w:rsidRDefault="00420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38A76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8E486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CFBE6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3BA26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30060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A9E0E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D7768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A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62EEC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B4058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A296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00A9F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40F6E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E527D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58B88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4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6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0B932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C9801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3CE49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44B19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6CD94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9FA67" w:rsidR="00B87ED3" w:rsidRPr="00944D28" w:rsidRDefault="0042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F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201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2024-06-11T16:46:00.0000000Z</dcterms:modified>
</coreProperties>
</file>