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9B33C" w:rsidR="00FD3806" w:rsidRPr="00A72646" w:rsidRDefault="00330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1A9D3" w:rsidR="00FD3806" w:rsidRPr="002A5E6C" w:rsidRDefault="00330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4A887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3E49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CA3E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640E6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C4C69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4BB6C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9125A" w:rsidR="00B87ED3" w:rsidRPr="00AF0D95" w:rsidRDefault="00330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DD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C1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24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57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BA731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A4F4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3BBED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B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F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0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4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728B" w:rsidR="00B87ED3" w:rsidRPr="00AF0D95" w:rsidRDefault="00330C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F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385F" w:rsidR="00B87ED3" w:rsidRPr="00AF0D95" w:rsidRDefault="00330CE0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70209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A0B0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D48D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5C261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09673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F3945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97F9E" w:rsidR="00B87ED3" w:rsidRPr="00AF0D95" w:rsidRDefault="00330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55F2" w:rsidR="00B87ED3" w:rsidRPr="00AF0D95" w:rsidRDefault="00330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D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8A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C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9E297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237AB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D53D5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2AAD9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6F0F9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B8AE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6A1C5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6B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7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E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CC5F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4239B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542E4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0083C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9E08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B17B0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D278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F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41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4DC9D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C24AB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1777A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02D4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CA279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CF3D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8EEAC" w:rsidR="00B87ED3" w:rsidRPr="00AF0D95" w:rsidRDefault="00330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0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A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CDFD" w:rsidR="00B87ED3" w:rsidRPr="00AF0D95" w:rsidRDefault="00330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D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3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3EC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CE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