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564DF3" w:rsidR="007A608F" w:rsidRDefault="00421B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597AD0" w:rsidR="007A608F" w:rsidRPr="00C63F78" w:rsidRDefault="00421B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50916D" w:rsidR="005F75C4" w:rsidRPr="0075312A" w:rsidRDefault="00421B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263A72" w:rsidR="004738BE" w:rsidRPr="00BD417F" w:rsidRDefault="0042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0BA5FA" w:rsidR="004738BE" w:rsidRPr="00BD417F" w:rsidRDefault="0042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596A71" w:rsidR="004738BE" w:rsidRPr="00BD417F" w:rsidRDefault="0042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E96F49" w:rsidR="004738BE" w:rsidRPr="00BD417F" w:rsidRDefault="0042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29BDCC" w:rsidR="004738BE" w:rsidRPr="00BD417F" w:rsidRDefault="0042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20DADA" w:rsidR="004738BE" w:rsidRPr="00BD417F" w:rsidRDefault="0042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8EB566" w:rsidR="004738BE" w:rsidRPr="00BD417F" w:rsidRDefault="0042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A92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5F8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70E44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966112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614C25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F2CD25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A83DE1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C9078E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B8EDD1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A8BD68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4C10B5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5F407D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3F934C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3B71B0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4C6E38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BD2B5E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903386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FCFB80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B35A2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09D951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E96314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D3F14F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8ED451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CC3D1F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EA534B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0CB438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5B8813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C2235A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9F58CC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A018F8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7FEBD0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E49B5D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0F2880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917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1F7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E62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1BE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C0F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AAD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3E2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68E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BDB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19B727" w:rsidR="004738BE" w:rsidRPr="0075312A" w:rsidRDefault="00421B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93B44E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E87595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545A0D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883B0C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CB8416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B3332C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7C95BA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397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DF0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8D2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46E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8FA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A9EF71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EC9E62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FFA974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E48EBE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F6B456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F24C98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00236B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8CAAAA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330D52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788B1B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BDEA41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A5C480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64BB1B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CBE8BA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008550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A12575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D82A14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BD95B7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31FEE5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A24A6C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895568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7A86A6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19475D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573B08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2011C9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5B2AE9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AA4AFA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4F44EE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4B86FD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D7E3A5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451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B55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A35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883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E8F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138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2C5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0A63F2" w:rsidR="004738BE" w:rsidRPr="0075312A" w:rsidRDefault="00421B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509D4C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1C6DD5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322F17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DEB8C4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3975EF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AD04B4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A05D4D" w:rsidR="00743017" w:rsidRPr="00BD417F" w:rsidRDefault="0042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A5CCEB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2E6394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7D9799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46522C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E07796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1EF684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179B0B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F23D09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00B01B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2C47BE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7D451E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9105DB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96CDB1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EC62F5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CC036B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94ACEB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54FBF4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418796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0E065C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644029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F8959D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321BC8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ED272B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2D3F73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FB8A7C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E473E7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6E949F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3484E9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131547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8F94D4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B1E3F8" w:rsidR="009A6C64" w:rsidRPr="00BD417F" w:rsidRDefault="004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839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CE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7BF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F25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240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CC6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C2B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9CB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878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AB2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FBB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96CD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5840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52F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BDEC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735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25DE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341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C89C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15DE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2B40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FF6F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4B5A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54D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CE01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2D07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0D1D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93B3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228C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1BC0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